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D" w:rsidRDefault="00813306">
      <w:pPr>
        <w:rPr>
          <w:b/>
        </w:rPr>
      </w:pPr>
      <w:r>
        <w:rPr>
          <w:b/>
          <w:sz w:val="32"/>
          <w:szCs w:val="32"/>
        </w:rPr>
        <w:t>Ursula Haas</w:t>
      </w:r>
      <w:r w:rsidR="00190FF7">
        <w:rPr>
          <w:b/>
          <w:sz w:val="32"/>
          <w:szCs w:val="32"/>
        </w:rPr>
        <w:br/>
      </w:r>
      <w:r w:rsidR="00290348" w:rsidRPr="009E318E">
        <w:rPr>
          <w:b/>
          <w:sz w:val="32"/>
          <w:szCs w:val="32"/>
        </w:rPr>
        <w:t xml:space="preserve">Paul </w:t>
      </w:r>
      <w:proofErr w:type="spellStart"/>
      <w:r w:rsidR="00290348" w:rsidRPr="009E318E">
        <w:rPr>
          <w:b/>
          <w:sz w:val="32"/>
          <w:szCs w:val="32"/>
        </w:rPr>
        <w:t>Wühr</w:t>
      </w:r>
      <w:proofErr w:type="spellEnd"/>
      <w:r w:rsidR="00290348" w:rsidRPr="009E318E">
        <w:rPr>
          <w:b/>
          <w:sz w:val="32"/>
          <w:szCs w:val="32"/>
        </w:rPr>
        <w:t xml:space="preserve"> </w:t>
      </w:r>
      <w:r w:rsidR="0078146A" w:rsidRPr="009E318E">
        <w:rPr>
          <w:b/>
          <w:sz w:val="32"/>
          <w:szCs w:val="32"/>
        </w:rPr>
        <w:t>(</w:t>
      </w:r>
      <w:r w:rsidR="00710E65" w:rsidRPr="009E318E">
        <w:rPr>
          <w:b/>
          <w:sz w:val="32"/>
          <w:szCs w:val="32"/>
        </w:rPr>
        <w:t>192</w:t>
      </w:r>
      <w:r w:rsidR="009E318E">
        <w:rPr>
          <w:b/>
          <w:sz w:val="32"/>
          <w:szCs w:val="32"/>
        </w:rPr>
        <w:t>7</w:t>
      </w:r>
      <w:r w:rsidR="00710E65" w:rsidRPr="009E318E">
        <w:rPr>
          <w:b/>
          <w:sz w:val="32"/>
          <w:szCs w:val="32"/>
        </w:rPr>
        <w:t>-2016</w:t>
      </w:r>
      <w:r w:rsidR="00CB29A7" w:rsidRPr="009E318E">
        <w:rPr>
          <w:b/>
          <w:sz w:val="32"/>
          <w:szCs w:val="32"/>
        </w:rPr>
        <w:t xml:space="preserve"> </w:t>
      </w:r>
      <w:r w:rsidR="0078146A" w:rsidRPr="009E318E">
        <w:rPr>
          <w:b/>
          <w:sz w:val="32"/>
          <w:szCs w:val="32"/>
        </w:rPr>
        <w:t xml:space="preserve">). </w:t>
      </w:r>
      <w:r w:rsidR="0078146A" w:rsidRPr="009E318E">
        <w:rPr>
          <w:b/>
        </w:rPr>
        <w:t>Gedanken zu seinem Werk und Tod</w:t>
      </w:r>
    </w:p>
    <w:p w:rsidR="00646457" w:rsidRPr="009E318E" w:rsidRDefault="002947DD">
      <w:pPr>
        <w:rPr>
          <w:b/>
        </w:rPr>
      </w:pPr>
      <w:bookmarkStart w:id="0" w:name="_GoBack"/>
      <w:bookmarkEnd w:id="0"/>
      <w:r>
        <w:rPr>
          <w:b/>
        </w:rPr>
        <w:t>„Die falscheste aller Welten“</w:t>
      </w:r>
    </w:p>
    <w:p w:rsidR="003A2D17" w:rsidRDefault="00290348">
      <w:r>
        <w:t xml:space="preserve">Der Münchner </w:t>
      </w:r>
      <w:r w:rsidR="00A934FD">
        <w:t xml:space="preserve">Dichter </w:t>
      </w:r>
      <w:r w:rsidR="00646457">
        <w:t>und  poetische</w:t>
      </w:r>
      <w:r w:rsidR="00CB29A7">
        <w:t xml:space="preserve"> Philosoph </w:t>
      </w:r>
      <w:r w:rsidR="00646457">
        <w:t xml:space="preserve"> verstarb am</w:t>
      </w:r>
      <w:r w:rsidR="00A934FD">
        <w:t xml:space="preserve"> </w:t>
      </w:r>
      <w:r w:rsidR="0041651F">
        <w:t xml:space="preserve"> 12. Juli 2016 </w:t>
      </w:r>
      <w:r w:rsidR="00646457">
        <w:t xml:space="preserve">in </w:t>
      </w:r>
      <w:proofErr w:type="spellStart"/>
      <w:r w:rsidR="00646457">
        <w:t>Passignano</w:t>
      </w:r>
      <w:proofErr w:type="spellEnd"/>
      <w:r w:rsidR="0078146A">
        <w:t>,</w:t>
      </w:r>
      <w:r w:rsidR="00646457">
        <w:t xml:space="preserve"> an seinem </w:t>
      </w:r>
      <w:r w:rsidR="00A934FD">
        <w:t xml:space="preserve">umbrischen </w:t>
      </w:r>
      <w:r w:rsidR="00646457">
        <w:t>Lebensort</w:t>
      </w:r>
      <w:r w:rsidR="00CB29A7" w:rsidRPr="00CB29A7">
        <w:t xml:space="preserve"> </w:t>
      </w:r>
      <w:r w:rsidR="00CB29A7">
        <w:t>seit 1985,</w:t>
      </w:r>
      <w:r w:rsidR="00A934FD">
        <w:t xml:space="preserve"> auf</w:t>
      </w:r>
      <w:r w:rsidR="00646457">
        <w:t xml:space="preserve"> </w:t>
      </w:r>
      <w:r w:rsidR="0078146A" w:rsidRPr="0078146A">
        <w:rPr>
          <w:i/>
        </w:rPr>
        <w:t xml:space="preserve">Le </w:t>
      </w:r>
      <w:proofErr w:type="spellStart"/>
      <w:r w:rsidR="0078146A" w:rsidRPr="0078146A">
        <w:rPr>
          <w:i/>
        </w:rPr>
        <w:t>Pierle</w:t>
      </w:r>
      <w:proofErr w:type="spellEnd"/>
      <w:r w:rsidR="0078146A">
        <w:t>,</w:t>
      </w:r>
      <w:r w:rsidR="00646457">
        <w:t xml:space="preserve"> hoch oben über dem Lago d</w:t>
      </w:r>
      <w:r w:rsidR="00F93353">
        <w:t>i</w:t>
      </w:r>
      <w:r w:rsidR="00646457">
        <w:t xml:space="preserve"> </w:t>
      </w:r>
      <w:proofErr w:type="spellStart"/>
      <w:r w:rsidR="00646457">
        <w:t>Trasimeno</w:t>
      </w:r>
      <w:proofErr w:type="spellEnd"/>
      <w:r w:rsidR="00646457">
        <w:t xml:space="preserve">. </w:t>
      </w:r>
      <w:r>
        <w:t xml:space="preserve"> </w:t>
      </w:r>
      <w:r w:rsidR="00646457">
        <w:t>Er wurde 89 Jahre alt.</w:t>
      </w:r>
    </w:p>
    <w:p w:rsidR="00F93353" w:rsidRDefault="00290348" w:rsidP="00646457">
      <w:r>
        <w:t xml:space="preserve">Paul </w:t>
      </w:r>
      <w:proofErr w:type="spellStart"/>
      <w:r>
        <w:t>Wühr</w:t>
      </w:r>
      <w:proofErr w:type="spellEnd"/>
      <w:r w:rsidR="00646457">
        <w:t xml:space="preserve"> </w:t>
      </w:r>
      <w:r w:rsidR="00F93353">
        <w:t xml:space="preserve">lebte und schrieb als </w:t>
      </w:r>
      <w:r>
        <w:t>ein Magier der Poesie</w:t>
      </w:r>
      <w:r w:rsidR="0078146A">
        <w:t xml:space="preserve">, besessen, </w:t>
      </w:r>
      <w:r>
        <w:t xml:space="preserve"> und </w:t>
      </w:r>
      <w:r w:rsidR="00F93353">
        <w:t xml:space="preserve"> als </w:t>
      </w:r>
      <w:r>
        <w:t xml:space="preserve">ein </w:t>
      </w:r>
      <w:proofErr w:type="spellStart"/>
      <w:r w:rsidRPr="00347DBC">
        <w:rPr>
          <w:i/>
        </w:rPr>
        <w:t>poeta</w:t>
      </w:r>
      <w:proofErr w:type="spellEnd"/>
      <w:r w:rsidRPr="00347DBC">
        <w:rPr>
          <w:i/>
        </w:rPr>
        <w:t xml:space="preserve"> </w:t>
      </w:r>
      <w:proofErr w:type="spellStart"/>
      <w:r w:rsidRPr="00347DBC">
        <w:rPr>
          <w:i/>
        </w:rPr>
        <w:t>doctus</w:t>
      </w:r>
      <w:proofErr w:type="spellEnd"/>
      <w:r w:rsidR="002947DD">
        <w:rPr>
          <w:i/>
        </w:rPr>
        <w:t xml:space="preserve">. </w:t>
      </w:r>
      <w:r w:rsidR="002947DD" w:rsidRPr="002947DD">
        <w:t>Im</w:t>
      </w:r>
      <w:r w:rsidR="002947DD">
        <w:rPr>
          <w:i/>
        </w:rPr>
        <w:t xml:space="preserve"> </w:t>
      </w:r>
      <w:r w:rsidR="002947DD" w:rsidRPr="002947DD">
        <w:t>Dialog mit sich</w:t>
      </w:r>
      <w:r w:rsidR="002947DD">
        <w:t xml:space="preserve">. </w:t>
      </w:r>
      <w:r w:rsidR="002947DD" w:rsidRPr="002947DD">
        <w:t>N</w:t>
      </w:r>
      <w:r w:rsidR="00F93353" w:rsidRPr="002947DD">
        <w:t>ach</w:t>
      </w:r>
      <w:r w:rsidR="00F93353">
        <w:t xml:space="preserve"> einem seiner geistigen Väter</w:t>
      </w:r>
      <w:r w:rsidR="0078146A">
        <w:t>,</w:t>
      </w:r>
      <w:r w:rsidR="00F93353">
        <w:t xml:space="preserve"> </w:t>
      </w:r>
      <w:r w:rsidR="0078146A">
        <w:t xml:space="preserve">dem </w:t>
      </w:r>
      <w:r w:rsidR="00CB29A7">
        <w:t xml:space="preserve"> Anti- Aufklärer </w:t>
      </w:r>
      <w:r w:rsidR="00F93353">
        <w:t xml:space="preserve">Johann </w:t>
      </w:r>
      <w:r w:rsidR="00A934FD">
        <w:t xml:space="preserve">Georg </w:t>
      </w:r>
      <w:r w:rsidR="00F93353">
        <w:t xml:space="preserve">Hamann, könnte man ihn </w:t>
      </w:r>
      <w:r w:rsidR="0078146A">
        <w:t xml:space="preserve">auch </w:t>
      </w:r>
      <w:r w:rsidR="00F93353">
        <w:t xml:space="preserve">einen </w:t>
      </w:r>
      <w:r w:rsidR="00F93353" w:rsidRPr="0078146A">
        <w:rPr>
          <w:i/>
        </w:rPr>
        <w:t>Magus des Südens</w:t>
      </w:r>
      <w:r w:rsidR="00F93353">
        <w:t xml:space="preserve"> nennen.</w:t>
      </w:r>
    </w:p>
    <w:p w:rsidR="00646457" w:rsidRDefault="00290348" w:rsidP="00646457">
      <w:r>
        <w:t xml:space="preserve">Seine Poesie ist aus dem Wort geboren, nicht aus dem Bild. </w:t>
      </w:r>
      <w:r w:rsidR="009577BA">
        <w:t>Nicht aus dem Augenblick, realistischen Erlebens.</w:t>
      </w:r>
      <w:r w:rsidR="00030B0C">
        <w:t xml:space="preserve"> </w:t>
      </w:r>
      <w:r>
        <w:t>Das Wort treibt zu Wortketten, löst Wortketten aus</w:t>
      </w:r>
      <w:r w:rsidR="00646457">
        <w:t xml:space="preserve">, </w:t>
      </w:r>
      <w:r>
        <w:t>unbestimmt</w:t>
      </w:r>
      <w:r w:rsidR="00A934FD">
        <w:t xml:space="preserve"> </w:t>
      </w:r>
      <w:r w:rsidR="00646457">
        <w:t>-</w:t>
      </w:r>
      <w:r>
        <w:t xml:space="preserve"> b</w:t>
      </w:r>
      <w:r w:rsidR="00646457">
        <w:t>e</w:t>
      </w:r>
      <w:r>
        <w:t xml:space="preserve">stimmt, </w:t>
      </w:r>
      <w:r w:rsidR="00F93353">
        <w:t xml:space="preserve">kraftvoll </w:t>
      </w:r>
      <w:r w:rsidR="00A934FD">
        <w:t xml:space="preserve"> </w:t>
      </w:r>
      <w:r w:rsidR="00F93353">
        <w:t>fliegend</w:t>
      </w:r>
      <w:r>
        <w:t xml:space="preserve">, dem </w:t>
      </w:r>
      <w:proofErr w:type="spellStart"/>
      <w:r>
        <w:t>Ex</w:t>
      </w:r>
      <w:r w:rsidR="009E318E">
        <w:t>s</w:t>
      </w:r>
      <w:r>
        <w:t>tatische</w:t>
      </w:r>
      <w:r w:rsidR="009E318E">
        <w:t>n</w:t>
      </w:r>
      <w:proofErr w:type="spellEnd"/>
      <w:r>
        <w:t xml:space="preserve"> nah. Spiel. </w:t>
      </w:r>
      <w:r w:rsidR="00CB29A7">
        <w:t xml:space="preserve">Musikalisch. </w:t>
      </w:r>
      <w:r w:rsidR="00646457">
        <w:t>Sein Wort will n</w:t>
      </w:r>
      <w:r>
        <w:t>ie feste Bestimmung</w:t>
      </w:r>
      <w:r w:rsidR="00646457">
        <w:t xml:space="preserve">, ist vielmehr </w:t>
      </w:r>
      <w:r w:rsidR="00A934FD">
        <w:t xml:space="preserve"> im </w:t>
      </w:r>
      <w:r w:rsidR="00646457">
        <w:t xml:space="preserve">Zustand der Wippe, des Drehpunktes, der stets rotierenden Gegensätze. Oszillierend. </w:t>
      </w:r>
      <w:r w:rsidR="0078146A">
        <w:t>N</w:t>
      </w:r>
      <w:r w:rsidR="00646457">
        <w:t>ie</w:t>
      </w:r>
      <w:r w:rsidR="0078146A">
        <w:t xml:space="preserve"> will es</w:t>
      </w:r>
      <w:r w:rsidR="00646457">
        <w:t xml:space="preserve"> binäre Logik,</w:t>
      </w:r>
      <w:r w:rsidR="0078146A">
        <w:t xml:space="preserve"> </w:t>
      </w:r>
      <w:r w:rsidR="00646457">
        <w:t xml:space="preserve">nie aufklärerisches Rechthaben. </w:t>
      </w:r>
      <w:r w:rsidR="00A934FD">
        <w:t>Sein Wort ist n</w:t>
      </w:r>
      <w:r w:rsidR="009E318E">
        <w:t>ie zielgericht</w:t>
      </w:r>
      <w:r w:rsidR="00A934FD">
        <w:t>et</w:t>
      </w:r>
      <w:r w:rsidR="009E318E">
        <w:t>.</w:t>
      </w:r>
    </w:p>
    <w:p w:rsidR="00290348" w:rsidRDefault="0078146A">
      <w:pPr>
        <w:rPr>
          <w:i/>
        </w:rPr>
      </w:pPr>
      <w:r>
        <w:t xml:space="preserve">Paul </w:t>
      </w:r>
      <w:proofErr w:type="spellStart"/>
      <w:r>
        <w:t>Wühr</w:t>
      </w:r>
      <w:proofErr w:type="spellEnd"/>
      <w:r>
        <w:t xml:space="preserve"> </w:t>
      </w:r>
      <w:r w:rsidR="00290348">
        <w:t>nannte diese Haltung, diese Wahrnehmung,</w:t>
      </w:r>
      <w:r w:rsidR="00646457">
        <w:t xml:space="preserve"> </w:t>
      </w:r>
      <w:r w:rsidR="00290348">
        <w:t>dies</w:t>
      </w:r>
      <w:r w:rsidR="00646457">
        <w:t>e</w:t>
      </w:r>
      <w:r w:rsidR="00290348">
        <w:t xml:space="preserve"> </w:t>
      </w:r>
      <w:r w:rsidR="00646457">
        <w:t>E</w:t>
      </w:r>
      <w:r w:rsidR="00290348">
        <w:t xml:space="preserve">xistenz </w:t>
      </w:r>
      <w:r w:rsidR="00290348" w:rsidRPr="00646457">
        <w:rPr>
          <w:b/>
        </w:rPr>
        <w:t>das Falsche</w:t>
      </w:r>
      <w:r w:rsidR="00290348">
        <w:t xml:space="preserve">. </w:t>
      </w:r>
      <w:r w:rsidR="00646457">
        <w:t xml:space="preserve">Er war der Meister des Falschen. </w:t>
      </w:r>
      <w:r w:rsidR="00A934FD">
        <w:t xml:space="preserve">Erdichtet  </w:t>
      </w:r>
      <w:r w:rsidR="00646457">
        <w:t>in seinem Opus Magnum</w:t>
      </w:r>
      <w:r>
        <w:t xml:space="preserve">, </w:t>
      </w:r>
      <w:r w:rsidR="00614155">
        <w:t xml:space="preserve"> im Besonderen mit</w:t>
      </w:r>
      <w:r w:rsidR="00646457">
        <w:t xml:space="preserve"> </w:t>
      </w:r>
      <w:r w:rsidR="009577BA">
        <w:t>dem</w:t>
      </w:r>
      <w:r w:rsidR="00030B0C">
        <w:t xml:space="preserve"> Werk </w:t>
      </w:r>
      <w:r w:rsidR="009577BA">
        <w:t xml:space="preserve"> </w:t>
      </w:r>
      <w:r w:rsidR="00030B0C">
        <w:t>„</w:t>
      </w:r>
      <w:r w:rsidR="00646457" w:rsidRPr="008B3A89">
        <w:rPr>
          <w:i/>
        </w:rPr>
        <w:t>Das falsche Buch</w:t>
      </w:r>
      <w:r w:rsidR="00030B0C">
        <w:rPr>
          <w:i/>
        </w:rPr>
        <w:t>“</w:t>
      </w:r>
      <w:r w:rsidR="00030B0C">
        <w:t xml:space="preserve"> </w:t>
      </w:r>
      <w:r w:rsidR="00646457">
        <w:t>(</w:t>
      </w:r>
      <w:r w:rsidR="009E318E">
        <w:t>1983)</w:t>
      </w:r>
      <w:r w:rsidR="00614155">
        <w:t>, ein Groß-Poem</w:t>
      </w:r>
      <w:r w:rsidR="009577BA">
        <w:t xml:space="preserve"> aller Gattungen</w:t>
      </w:r>
      <w:r w:rsidR="00614155">
        <w:t>, angesiedelt auf der Münchner Topografie und zu einem  großem Denk – und Welttheater  auf der „Wurfschaufel“ geschaffen. Ausgelobt wurde das Werk  mit dem Bremer Literaturpreis, viele Preise folgten.</w:t>
      </w:r>
      <w:r w:rsidR="00646457">
        <w:t xml:space="preserve"> </w:t>
      </w:r>
      <w:r w:rsidR="001B51ED">
        <w:t xml:space="preserve"> </w:t>
      </w:r>
      <w:proofErr w:type="spellStart"/>
      <w:r w:rsidR="001B51ED">
        <w:t>Wührs</w:t>
      </w:r>
      <w:proofErr w:type="spellEnd"/>
      <w:r w:rsidR="00D50739">
        <w:t xml:space="preserve"> </w:t>
      </w:r>
      <w:r w:rsidR="001B51ED">
        <w:t xml:space="preserve"> </w:t>
      </w:r>
      <w:r w:rsidR="001B51ED" w:rsidRPr="00030B0C">
        <w:rPr>
          <w:i/>
        </w:rPr>
        <w:t>„Fauler Strick“</w:t>
      </w:r>
      <w:r w:rsidR="001B51ED">
        <w:t xml:space="preserve"> </w:t>
      </w:r>
      <w:r w:rsidR="00D50739">
        <w:t>(</w:t>
      </w:r>
      <w:r w:rsidR="000003EC">
        <w:t>1987</w:t>
      </w:r>
      <w:r w:rsidR="00D50739">
        <w:t>)</w:t>
      </w:r>
      <w:r w:rsidR="00B43FDA">
        <w:t xml:space="preserve"> </w:t>
      </w:r>
      <w:r w:rsidR="001B51ED">
        <w:t xml:space="preserve">hebt die Form des Tagebuches auf, es erzählt vertikal, nicht horizontal sein Leben.  In einer Welt, in der es das Richtige nicht gibt, kann es keine endgültigen Setzungen geben. </w:t>
      </w:r>
      <w:r w:rsidR="00646457">
        <w:t xml:space="preserve"> </w:t>
      </w:r>
      <w:r w:rsidR="00D50739">
        <w:t>Schon in den beiden Gedichtbände in den 70ern „</w:t>
      </w:r>
      <w:r w:rsidR="00D50739" w:rsidRPr="00030B0C">
        <w:rPr>
          <w:i/>
        </w:rPr>
        <w:t>Grüß Gott, ihr Mütter, ihr Väter, ihr Töchter, ihr Söhne</w:t>
      </w:r>
      <w:r w:rsidR="00D50739">
        <w:t>“  und „</w:t>
      </w:r>
      <w:r w:rsidR="00D50739" w:rsidRPr="00030B0C">
        <w:rPr>
          <w:i/>
        </w:rPr>
        <w:t>Rede, Ein Gedicht</w:t>
      </w:r>
      <w:r w:rsidR="00D50739">
        <w:t>“</w:t>
      </w:r>
      <w:r w:rsidR="008F2AD2" w:rsidRPr="008F2AD2">
        <w:t xml:space="preserve"> </w:t>
      </w:r>
      <w:r w:rsidR="008F2AD2">
        <w:t xml:space="preserve">führt </w:t>
      </w:r>
      <w:proofErr w:type="spellStart"/>
      <w:r w:rsidR="008F2AD2">
        <w:t>Wührs</w:t>
      </w:r>
      <w:proofErr w:type="spellEnd"/>
      <w:r w:rsidR="008F2AD2">
        <w:t xml:space="preserve">  Poesie uns im Lesen in diesen „Schwebezustand“ , in die ständige Überraschung. Es entstehen, dann schon in Umbrien, gattungsübergreifende </w:t>
      </w:r>
      <w:r w:rsidR="00614155">
        <w:t>Groß</w:t>
      </w:r>
      <w:r w:rsidR="009577BA">
        <w:t>dichtungen</w:t>
      </w:r>
      <w:r w:rsidR="008F2AD2">
        <w:t xml:space="preserve"> </w:t>
      </w:r>
      <w:r w:rsidR="00614155">
        <w:t xml:space="preserve"> wie „</w:t>
      </w:r>
      <w:r w:rsidR="00614155" w:rsidRPr="008F2AD2">
        <w:rPr>
          <w:i/>
        </w:rPr>
        <w:t xml:space="preserve">Salve Res </w:t>
      </w:r>
      <w:proofErr w:type="spellStart"/>
      <w:r w:rsidR="00614155" w:rsidRPr="008F2AD2">
        <w:rPr>
          <w:i/>
        </w:rPr>
        <w:t>Publi</w:t>
      </w:r>
      <w:r w:rsidR="001B51ED" w:rsidRPr="008F2AD2">
        <w:rPr>
          <w:i/>
        </w:rPr>
        <w:t>c</w:t>
      </w:r>
      <w:r w:rsidR="00614155" w:rsidRPr="008F2AD2">
        <w:rPr>
          <w:i/>
        </w:rPr>
        <w:t>a</w:t>
      </w:r>
      <w:proofErr w:type="spellEnd"/>
      <w:r w:rsidR="00614155">
        <w:t xml:space="preserve"> (1997)</w:t>
      </w:r>
      <w:r w:rsidR="008F2AD2">
        <w:t xml:space="preserve"> </w:t>
      </w:r>
      <w:r w:rsidR="00614155">
        <w:t xml:space="preserve">und </w:t>
      </w:r>
      <w:r w:rsidR="00F729F6">
        <w:t>„</w:t>
      </w:r>
      <w:r w:rsidR="00D50739" w:rsidRPr="00D50739">
        <w:rPr>
          <w:i/>
        </w:rPr>
        <w:t>Die</w:t>
      </w:r>
      <w:r w:rsidR="00D50739">
        <w:rPr>
          <w:i/>
        </w:rPr>
        <w:t xml:space="preserve"> </w:t>
      </w:r>
      <w:r w:rsidR="0041651F" w:rsidRPr="0041651F">
        <w:rPr>
          <w:i/>
        </w:rPr>
        <w:t>Dame Gott</w:t>
      </w:r>
      <w:r w:rsidR="00D50739">
        <w:rPr>
          <w:i/>
        </w:rPr>
        <w:t>“</w:t>
      </w:r>
      <w:r w:rsidR="0041651F">
        <w:t xml:space="preserve">( </w:t>
      </w:r>
      <w:r w:rsidR="00F905CD">
        <w:t xml:space="preserve">2007), in der der Dichter alle religiösen Gewissheiten auf den Kopf stellt. </w:t>
      </w:r>
      <w:proofErr w:type="spellStart"/>
      <w:r w:rsidR="0041651F">
        <w:t>Wühr</w:t>
      </w:r>
      <w:proofErr w:type="spellEnd"/>
      <w:r w:rsidR="0041651F">
        <w:t xml:space="preserve"> war immer anarchisch, freigeistig und </w:t>
      </w:r>
      <w:r w:rsidR="00A934FD">
        <w:t xml:space="preserve"> </w:t>
      </w:r>
      <w:r w:rsidR="002947DD">
        <w:t xml:space="preserve">mal </w:t>
      </w:r>
      <w:r w:rsidR="00A934FD">
        <w:t xml:space="preserve">auch </w:t>
      </w:r>
      <w:r w:rsidR="0041651F">
        <w:t xml:space="preserve">obszön. </w:t>
      </w:r>
      <w:r w:rsidR="008B3A89">
        <w:t>O</w:t>
      </w:r>
      <w:r>
        <w:t>pulent</w:t>
      </w:r>
      <w:r w:rsidR="008B3A89">
        <w:t xml:space="preserve"> das </w:t>
      </w:r>
      <w:r>
        <w:t>Format</w:t>
      </w:r>
      <w:r w:rsidR="0041651F">
        <w:t xml:space="preserve"> seiner Bücher,</w:t>
      </w:r>
      <w:r>
        <w:t xml:space="preserve"> in schwarze</w:t>
      </w:r>
      <w:r w:rsidR="00CB29A7">
        <w:t>m</w:t>
      </w:r>
      <w:r>
        <w:t xml:space="preserve"> Outfit hat der Verleger Michael Krüger im Hanser Verlag diese Werke in die Welt gebracht. </w:t>
      </w:r>
      <w:r w:rsidR="008B3A89">
        <w:t>Lesend bleib</w:t>
      </w:r>
      <w:r w:rsidR="0041651F">
        <w:t xml:space="preserve">en sie </w:t>
      </w:r>
      <w:r w:rsidR="008B3A89">
        <w:t xml:space="preserve"> lebendig. </w:t>
      </w:r>
      <w:r w:rsidR="008B3A89" w:rsidRPr="008B3A89">
        <w:rPr>
          <w:i/>
        </w:rPr>
        <w:t xml:space="preserve">Poesie ist das Gedächtnis, in dem wir alle vor uns und </w:t>
      </w:r>
      <w:r w:rsidR="008B3A89">
        <w:rPr>
          <w:i/>
        </w:rPr>
        <w:t xml:space="preserve">aus </w:t>
      </w:r>
      <w:r w:rsidR="008B3A89" w:rsidRPr="008B3A89">
        <w:rPr>
          <w:i/>
        </w:rPr>
        <w:t xml:space="preserve">uns: Lebendige, Tote, Erfundene weitererzählt werden müssen, soweit die Ungenauigkeit reichen kann, bis wir einander nicht mehr wiedererkennen. So redet Paul </w:t>
      </w:r>
      <w:r w:rsidR="00710E65">
        <w:rPr>
          <w:i/>
        </w:rPr>
        <w:t xml:space="preserve"> </w:t>
      </w:r>
      <w:proofErr w:type="spellStart"/>
      <w:r w:rsidR="008B3A89" w:rsidRPr="008B3A89">
        <w:rPr>
          <w:i/>
        </w:rPr>
        <w:t>Wühr</w:t>
      </w:r>
      <w:proofErr w:type="spellEnd"/>
      <w:r w:rsidR="008B3A89" w:rsidRPr="008B3A89">
        <w:rPr>
          <w:i/>
        </w:rPr>
        <w:t xml:space="preserve"> in seiner Wiener Vorlesung – und </w:t>
      </w:r>
      <w:proofErr w:type="spellStart"/>
      <w:r w:rsidR="008B3A89" w:rsidRPr="008B3A89">
        <w:rPr>
          <w:i/>
        </w:rPr>
        <w:t>Wührs</w:t>
      </w:r>
      <w:proofErr w:type="spellEnd"/>
      <w:r w:rsidR="008B3A89" w:rsidRPr="008B3A89">
        <w:rPr>
          <w:i/>
        </w:rPr>
        <w:t xml:space="preserve"> Poesie ist</w:t>
      </w:r>
      <w:r w:rsidR="0041651F">
        <w:rPr>
          <w:i/>
        </w:rPr>
        <w:t xml:space="preserve"> immer</w:t>
      </w:r>
      <w:r w:rsidR="008B3A89" w:rsidRPr="008B3A89">
        <w:rPr>
          <w:i/>
        </w:rPr>
        <w:t xml:space="preserve"> Rede. </w:t>
      </w:r>
    </w:p>
    <w:p w:rsidR="00710E65" w:rsidRDefault="009E318E">
      <w:r>
        <w:t xml:space="preserve">In meinen Anfängen als </w:t>
      </w:r>
      <w:r w:rsidR="00A63BFE">
        <w:t xml:space="preserve">Lyrikerin und Schriftstellerin lernte ich P.W. 1979 kennen.  Unsere  </w:t>
      </w:r>
      <w:r w:rsidR="009577BA">
        <w:t xml:space="preserve">Schwabinger </w:t>
      </w:r>
      <w:r w:rsidR="00A63BFE">
        <w:t xml:space="preserve">Gespräche </w:t>
      </w:r>
      <w:r w:rsidR="009577BA">
        <w:t xml:space="preserve"> </w:t>
      </w:r>
      <w:r w:rsidR="00A63BFE" w:rsidRPr="00F905CD">
        <w:rPr>
          <w:i/>
        </w:rPr>
        <w:t xml:space="preserve">in </w:t>
      </w:r>
      <w:proofErr w:type="spellStart"/>
      <w:r w:rsidR="00A63BFE" w:rsidRPr="00F905CD">
        <w:rPr>
          <w:i/>
        </w:rPr>
        <w:t>poesia</w:t>
      </w:r>
      <w:proofErr w:type="spellEnd"/>
      <w:r w:rsidR="00A63BFE">
        <w:t xml:space="preserve"> begannen Anfang der 80er und wurden zu einem Lebensgespräch</w:t>
      </w:r>
      <w:r w:rsidR="00347DBC">
        <w:t xml:space="preserve"> und einer Lebensfreundschaft </w:t>
      </w:r>
      <w:r w:rsidR="00710E65">
        <w:t xml:space="preserve"> bis zu seinem Tod</w:t>
      </w:r>
      <w:r w:rsidR="00A63BFE">
        <w:t xml:space="preserve">. Ich nenne Paul </w:t>
      </w:r>
      <w:proofErr w:type="spellStart"/>
      <w:r w:rsidR="00A63BFE">
        <w:t>Wühr</w:t>
      </w:r>
      <w:proofErr w:type="spellEnd"/>
      <w:r w:rsidR="00A63BFE">
        <w:t xml:space="preserve"> meinen Meister; er lebte mir die unbeirrbare Reise auf der Spur nach der eigenen Poesie vor. </w:t>
      </w:r>
      <w:r w:rsidR="00710E65">
        <w:t xml:space="preserve">In meinem Roman“ Drei Frauen“ (2010) habe ich die Schwabinger  Gespräche mit dem Dichter festgehalten, was der Dichter mit </w:t>
      </w:r>
      <w:r w:rsidR="00565A4F">
        <w:t>offene</w:t>
      </w:r>
      <w:r w:rsidR="00030B0C">
        <w:t>m</w:t>
      </w:r>
      <w:r w:rsidR="00565A4F">
        <w:t xml:space="preserve"> </w:t>
      </w:r>
      <w:r w:rsidR="00710E65">
        <w:t xml:space="preserve">Blick verfolgt hat. </w:t>
      </w:r>
      <w:proofErr w:type="spellStart"/>
      <w:r w:rsidR="00710E65">
        <w:t>Wühr</w:t>
      </w:r>
      <w:proofErr w:type="spellEnd"/>
      <w:r w:rsidR="00A63BFE">
        <w:t xml:space="preserve"> begleitete </w:t>
      </w:r>
      <w:r w:rsidR="0041651F">
        <w:t xml:space="preserve">meine </w:t>
      </w:r>
      <w:r w:rsidR="00710E65">
        <w:t xml:space="preserve">Arbeit </w:t>
      </w:r>
      <w:r w:rsidR="00A63BFE">
        <w:t>streng (</w:t>
      </w:r>
      <w:proofErr w:type="spellStart"/>
      <w:r w:rsidR="00A63BFE">
        <w:t>Wühr</w:t>
      </w:r>
      <w:proofErr w:type="spellEnd"/>
      <w:r w:rsidR="00A63BFE">
        <w:t xml:space="preserve"> war ja auch Lehrer!)</w:t>
      </w:r>
      <w:r w:rsidR="002947DD">
        <w:t>,</w:t>
      </w:r>
      <w:r w:rsidR="00A63BFE">
        <w:t xml:space="preserve"> </w:t>
      </w:r>
      <w:r w:rsidR="00347DBC">
        <w:t xml:space="preserve">und seine Anerkennung  freute besonders. </w:t>
      </w:r>
    </w:p>
    <w:p w:rsidR="006350DD" w:rsidRDefault="00347DBC">
      <w:r>
        <w:t>Habe ich, auch mit Freunden</w:t>
      </w:r>
      <w:r w:rsidR="006350DD">
        <w:t>,</w:t>
      </w:r>
      <w:r>
        <w:t xml:space="preserve"> Paul auf seinem </w:t>
      </w:r>
      <w:r w:rsidR="002947DD">
        <w:t xml:space="preserve">„ Monte </w:t>
      </w:r>
      <w:proofErr w:type="spellStart"/>
      <w:r w:rsidR="002947DD">
        <w:t>Verità</w:t>
      </w:r>
      <w:proofErr w:type="spellEnd"/>
      <w:r w:rsidR="002947DD">
        <w:t xml:space="preserve">“ </w:t>
      </w:r>
      <w:r>
        <w:t xml:space="preserve"> über dem See </w:t>
      </w:r>
      <w:r w:rsidR="006350DD">
        <w:t>, dem Ort fast</w:t>
      </w:r>
      <w:r>
        <w:t xml:space="preserve"> „</w:t>
      </w:r>
      <w:proofErr w:type="spellStart"/>
      <w:r>
        <w:t>hölderlinscher</w:t>
      </w:r>
      <w:proofErr w:type="spellEnd"/>
      <w:r>
        <w:t>“ Verweigerung</w:t>
      </w:r>
      <w:r w:rsidR="006350DD">
        <w:t xml:space="preserve">, besucht, wurde geredet und getrunken – die Zeit </w:t>
      </w:r>
      <w:r w:rsidR="009E318E">
        <w:t>war zeitlos</w:t>
      </w:r>
      <w:r w:rsidR="006350DD">
        <w:t xml:space="preserve">.  Mit </w:t>
      </w:r>
      <w:r w:rsidR="006350DD">
        <w:lastRenderedPageBreak/>
        <w:t>leichten und strei</w:t>
      </w:r>
      <w:r w:rsidR="003D6921">
        <w:t>t</w:t>
      </w:r>
      <w:r w:rsidR="006350DD">
        <w:t xml:space="preserve">baren Flügeln hoben wir in die Welt der Poesie und der poetischen Erfindung ab. Das waren Zustände des Glücks, die ich nie vergessen werde. Pauls Kampf und Glück </w:t>
      </w:r>
      <w:r w:rsidR="006350DD" w:rsidRPr="006350DD">
        <w:rPr>
          <w:i/>
        </w:rPr>
        <w:t xml:space="preserve">in </w:t>
      </w:r>
      <w:proofErr w:type="spellStart"/>
      <w:r w:rsidR="006350DD" w:rsidRPr="006350DD">
        <w:rPr>
          <w:i/>
        </w:rPr>
        <w:t>poesia</w:t>
      </w:r>
      <w:proofErr w:type="spellEnd"/>
      <w:r w:rsidR="006350DD">
        <w:t xml:space="preserve"> zu leben und zu schreiben, waren nur möglich, weil an seiner Seite seine Frau, seine Muse, seine Aktionistin zur Welt bis zu seinem letzten Atemzug mit ihm</w:t>
      </w:r>
      <w:r w:rsidR="003D6921">
        <w:t xml:space="preserve"> dort </w:t>
      </w:r>
      <w:r w:rsidR="006350DD">
        <w:t>lebte:  Inge Poppe-</w:t>
      </w:r>
      <w:proofErr w:type="spellStart"/>
      <w:r w:rsidR="006350DD">
        <w:t>Wühr</w:t>
      </w:r>
      <w:proofErr w:type="spellEnd"/>
      <w:r w:rsidR="006350DD">
        <w:t>.</w:t>
      </w:r>
    </w:p>
    <w:p w:rsidR="006350DD" w:rsidRDefault="009E318E">
      <w:r>
        <w:t xml:space="preserve"> Ich sage Dank, lieber </w:t>
      </w:r>
      <w:r w:rsidR="003D6921">
        <w:t>Dichter</w:t>
      </w:r>
      <w:r>
        <w:t>, und möchte dich bitten, uns zu grüßen:</w:t>
      </w:r>
    </w:p>
    <w:p w:rsidR="006350DD" w:rsidRDefault="0006019D">
      <w:r>
        <w:t>Geh aus mein Herz und</w:t>
      </w:r>
    </w:p>
    <w:p w:rsidR="0006019D" w:rsidRDefault="0006019D">
      <w:r>
        <w:t>suche Freud schön ist</w:t>
      </w:r>
    </w:p>
    <w:p w:rsidR="0006019D" w:rsidRDefault="0006019D">
      <w:r>
        <w:t>die Welt die mir</w:t>
      </w:r>
    </w:p>
    <w:p w:rsidR="0006019D" w:rsidRDefault="0006019D">
      <w:r>
        <w:t>von dannen ziehet</w:t>
      </w:r>
    </w:p>
    <w:p w:rsidR="0006019D" w:rsidRDefault="0006019D">
      <w:r>
        <w:t xml:space="preserve">das </w:t>
      </w:r>
      <w:proofErr w:type="spellStart"/>
      <w:r>
        <w:t>muß</w:t>
      </w:r>
      <w:proofErr w:type="spellEnd"/>
      <w:r>
        <w:t xml:space="preserve"> ein Schächter </w:t>
      </w:r>
    </w:p>
    <w:p w:rsidR="0006019D" w:rsidRDefault="0006019D">
      <w:r>
        <w:t xml:space="preserve">sein die Tier die </w:t>
      </w:r>
      <w:proofErr w:type="spellStart"/>
      <w:r>
        <w:t>seh</w:t>
      </w:r>
      <w:proofErr w:type="spellEnd"/>
      <w:r>
        <w:t>`</w:t>
      </w:r>
    </w:p>
    <w:p w:rsidR="0006019D" w:rsidRDefault="0006019D">
      <w:r>
        <w:t xml:space="preserve">ich </w:t>
      </w:r>
      <w:proofErr w:type="gramStart"/>
      <w:r>
        <w:t>springen</w:t>
      </w:r>
      <w:proofErr w:type="gramEnd"/>
      <w:r>
        <w:t xml:space="preserve"> vom Mittag</w:t>
      </w:r>
    </w:p>
    <w:p w:rsidR="0006019D" w:rsidRDefault="0006019D">
      <w:r>
        <w:t>weht es lau</w:t>
      </w:r>
    </w:p>
    <w:p w:rsidR="0006019D" w:rsidRDefault="0006019D"/>
    <w:p w:rsidR="0006019D" w:rsidRDefault="0006019D">
      <w:r>
        <w:t>vom Blute haben wir ´s</w:t>
      </w:r>
    </w:p>
    <w:p w:rsidR="0006019D" w:rsidRDefault="0006019D">
      <w:r>
        <w:t>gelernt das hat nicht</w:t>
      </w:r>
    </w:p>
    <w:p w:rsidR="0006019D" w:rsidRDefault="0006019D">
      <w:r>
        <w:t>Rast noch Ruh wer hat</w:t>
      </w:r>
    </w:p>
    <w:p w:rsidR="0006019D" w:rsidRDefault="0006019D">
      <w:proofErr w:type="spellStart"/>
      <w:r>
        <w:t>gezählet</w:t>
      </w:r>
      <w:proofErr w:type="spellEnd"/>
      <w:r>
        <w:t xml:space="preserve"> des Müllers</w:t>
      </w:r>
    </w:p>
    <w:p w:rsidR="0006019D" w:rsidRDefault="0006019D">
      <w:r>
        <w:t>Lust</w:t>
      </w:r>
    </w:p>
    <w:p w:rsidR="0006019D" w:rsidRDefault="0006019D"/>
    <w:p w:rsidR="0006019D" w:rsidRDefault="0006019D">
      <w:proofErr w:type="spellStart"/>
      <w:r>
        <w:t>daß</w:t>
      </w:r>
      <w:proofErr w:type="spellEnd"/>
      <w:r>
        <w:t xml:space="preserve">  ihm keine fehlet</w:t>
      </w:r>
    </w:p>
    <w:p w:rsidR="0006019D" w:rsidRDefault="0006019D">
      <w:r>
        <w:t>(1976)</w:t>
      </w:r>
    </w:p>
    <w:sectPr w:rsidR="00060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48"/>
    <w:rsid w:val="000003EC"/>
    <w:rsid w:val="00030B0C"/>
    <w:rsid w:val="0006019D"/>
    <w:rsid w:val="00190FF7"/>
    <w:rsid w:val="001B51ED"/>
    <w:rsid w:val="0027396D"/>
    <w:rsid w:val="00290348"/>
    <w:rsid w:val="002947DD"/>
    <w:rsid w:val="00347DBC"/>
    <w:rsid w:val="003A2D17"/>
    <w:rsid w:val="003D6921"/>
    <w:rsid w:val="0041651F"/>
    <w:rsid w:val="00565A4F"/>
    <w:rsid w:val="00614155"/>
    <w:rsid w:val="006350DD"/>
    <w:rsid w:val="00646457"/>
    <w:rsid w:val="00710E65"/>
    <w:rsid w:val="0078146A"/>
    <w:rsid w:val="00813306"/>
    <w:rsid w:val="008B3A89"/>
    <w:rsid w:val="008F2AD2"/>
    <w:rsid w:val="009577BA"/>
    <w:rsid w:val="009E318E"/>
    <w:rsid w:val="00A63BFE"/>
    <w:rsid w:val="00A934FD"/>
    <w:rsid w:val="00B43FDA"/>
    <w:rsid w:val="00CB29A7"/>
    <w:rsid w:val="00D50739"/>
    <w:rsid w:val="00F729F6"/>
    <w:rsid w:val="00F905CD"/>
    <w:rsid w:val="00F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Büro</cp:lastModifiedBy>
  <cp:revision>2</cp:revision>
  <cp:lastPrinted>2016-08-11T07:20:00Z</cp:lastPrinted>
  <dcterms:created xsi:type="dcterms:W3CDTF">2016-11-15T08:32:00Z</dcterms:created>
  <dcterms:modified xsi:type="dcterms:W3CDTF">2016-11-15T08:32:00Z</dcterms:modified>
</cp:coreProperties>
</file>